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4890"/>
        <w:gridCol w:w="4998"/>
      </w:tblGrid>
      <w:tr w:rsidR="00895DB2" w:rsidTr="00895DB2">
        <w:tc>
          <w:tcPr>
            <w:tcW w:w="4890" w:type="dxa"/>
            <w:shd w:val="clear" w:color="000000" w:fill="auto"/>
          </w:tcPr>
          <w:p w:rsidR="00895DB2" w:rsidRDefault="00895DB2" w:rsidP="00895DB2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Исх. №_____ от «____» ____________20__г.</w:t>
            </w:r>
          </w:p>
        </w:tc>
        <w:tc>
          <w:tcPr>
            <w:tcW w:w="4998" w:type="dxa"/>
            <w:shd w:val="clear" w:color="000000" w:fill="auto"/>
          </w:tcPr>
          <w:p w:rsidR="00895DB2" w:rsidRDefault="00895DB2" w:rsidP="00895D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95DB2" w:rsidTr="00895DB2">
        <w:trPr>
          <w:trHeight w:val="816"/>
        </w:trPr>
        <w:tc>
          <w:tcPr>
            <w:tcW w:w="4890" w:type="dxa"/>
            <w:shd w:val="clear" w:color="000000" w:fill="auto"/>
            <w:vAlign w:val="bottom"/>
          </w:tcPr>
          <w:p w:rsidR="00895DB2" w:rsidRDefault="00895DB2" w:rsidP="00895DB2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95DB2" w:rsidRDefault="00895DB2" w:rsidP="00895DB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5DB2" w:rsidTr="00895DB2">
        <w:tc>
          <w:tcPr>
            <w:tcW w:w="4890" w:type="dxa"/>
            <w:shd w:val="clear" w:color="000000" w:fill="auto"/>
            <w:vAlign w:val="bottom"/>
          </w:tcPr>
          <w:p w:rsidR="00895DB2" w:rsidRDefault="00895DB2" w:rsidP="00895DB2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single" w:sz="4" w:space="0" w:color="auto"/>
            </w:tcBorders>
            <w:shd w:val="clear" w:color="000000" w:fill="auto"/>
          </w:tcPr>
          <w:p w:rsidR="00895DB2" w:rsidRDefault="00895DB2" w:rsidP="00895D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налогового органа)</w:t>
            </w:r>
          </w:p>
        </w:tc>
      </w:tr>
    </w:tbl>
    <w:p w:rsidR="00711387" w:rsidRDefault="00711387" w:rsidP="00895DB2">
      <w:pPr>
        <w:pStyle w:val="ConsPlusNormal"/>
        <w:jc w:val="both"/>
        <w:rPr>
          <w:sz w:val="22"/>
          <w:szCs w:val="22"/>
        </w:rPr>
      </w:pPr>
    </w:p>
    <w:p w:rsidR="00862761" w:rsidRPr="00895DB2" w:rsidRDefault="00862761" w:rsidP="00895DB2">
      <w:pPr>
        <w:pStyle w:val="ConsPlusNormal"/>
        <w:jc w:val="both"/>
        <w:rPr>
          <w:sz w:val="22"/>
          <w:szCs w:val="22"/>
        </w:rPr>
      </w:pPr>
    </w:p>
    <w:p w:rsidR="00FA17AF" w:rsidRDefault="00980476" w:rsidP="00862761">
      <w:pPr>
        <w:spacing w:before="120" w:after="120" w:line="240" w:lineRule="auto"/>
        <w:ind w:right="142"/>
        <w:jc w:val="both"/>
        <w:rPr>
          <w:rFonts w:ascii="Arial" w:hAnsi="Arial" w:cs="Arial"/>
          <w:lang w:eastAsia="ko-KR"/>
        </w:rPr>
      </w:pPr>
      <w:r w:rsidRPr="00895DB2">
        <w:rPr>
          <w:rFonts w:ascii="Arial" w:hAnsi="Arial" w:cs="Arial"/>
          <w:lang w:eastAsia="ko-KR"/>
        </w:rPr>
        <w:t xml:space="preserve">В ответ на требование </w:t>
      </w:r>
      <w:r w:rsidR="00BB5F09">
        <w:rPr>
          <w:rFonts w:ascii="Arial" w:hAnsi="Arial" w:cs="Arial"/>
          <w:lang w:eastAsia="ko-KR"/>
        </w:rPr>
        <w:t>№ ________</w:t>
      </w:r>
      <w:r w:rsidR="00895DB2">
        <w:rPr>
          <w:rFonts w:ascii="Arial" w:hAnsi="Arial" w:cs="Arial"/>
          <w:lang w:eastAsia="ko-KR"/>
        </w:rPr>
        <w:t xml:space="preserve"> </w:t>
      </w:r>
      <w:r w:rsidRPr="00895DB2">
        <w:rPr>
          <w:rFonts w:ascii="Arial" w:hAnsi="Arial" w:cs="Arial"/>
          <w:lang w:eastAsia="ko-KR"/>
        </w:rPr>
        <w:t>о представлении</w:t>
      </w:r>
      <w:r w:rsidR="005C435D" w:rsidRPr="00895DB2">
        <w:rPr>
          <w:rFonts w:ascii="Arial" w:hAnsi="Arial" w:cs="Arial"/>
          <w:lang w:eastAsia="ko-KR"/>
        </w:rPr>
        <w:t xml:space="preserve"> документов (и</w:t>
      </w:r>
      <w:r w:rsidR="00895DB2">
        <w:rPr>
          <w:rFonts w:ascii="Arial" w:hAnsi="Arial" w:cs="Arial"/>
          <w:lang w:eastAsia="ko-KR"/>
        </w:rPr>
        <w:t>нформации) от «____»</w:t>
      </w:r>
      <w:r w:rsidR="00BB5F09">
        <w:rPr>
          <w:rFonts w:ascii="Arial" w:hAnsi="Arial" w:cs="Arial"/>
          <w:lang w:eastAsia="ko-KR"/>
        </w:rPr>
        <w:t>_______________ 20___г.</w:t>
      </w:r>
      <w:r w:rsidR="005C435D" w:rsidRPr="00895DB2">
        <w:rPr>
          <w:rFonts w:ascii="Arial" w:hAnsi="Arial" w:cs="Arial"/>
          <w:lang w:eastAsia="ko-KR"/>
        </w:rPr>
        <w:t xml:space="preserve"> </w:t>
      </w:r>
      <w:r w:rsidR="00FA17AF" w:rsidRPr="00895DB2">
        <w:rPr>
          <w:rFonts w:ascii="Arial" w:hAnsi="Arial" w:cs="Arial"/>
          <w:lang w:eastAsia="ko-KR"/>
        </w:rPr>
        <w:t>п</w:t>
      </w:r>
      <w:r w:rsidR="005C435D" w:rsidRPr="00895DB2">
        <w:rPr>
          <w:rFonts w:ascii="Arial" w:hAnsi="Arial" w:cs="Arial"/>
          <w:lang w:eastAsia="ko-KR"/>
        </w:rPr>
        <w:t>редставляем</w:t>
      </w:r>
      <w:r w:rsidR="00FA17AF" w:rsidRPr="00895DB2">
        <w:rPr>
          <w:rFonts w:ascii="Arial" w:hAnsi="Arial" w:cs="Arial"/>
          <w:lang w:eastAsia="ko-KR"/>
        </w:rPr>
        <w:t xml:space="preserve"> заверенные </w:t>
      </w:r>
      <w:r w:rsidR="005C435D" w:rsidRPr="00895DB2">
        <w:rPr>
          <w:rFonts w:ascii="Arial" w:hAnsi="Arial" w:cs="Arial"/>
          <w:lang w:eastAsia="ko-KR"/>
        </w:rPr>
        <w:t>копии</w:t>
      </w:r>
      <w:r w:rsidR="00FA17AF" w:rsidRPr="00895DB2">
        <w:rPr>
          <w:rFonts w:ascii="Arial" w:hAnsi="Arial" w:cs="Arial"/>
          <w:lang w:eastAsia="ko-KR"/>
        </w:rPr>
        <w:t xml:space="preserve"> </w:t>
      </w:r>
      <w:r w:rsidR="005C435D" w:rsidRPr="00895DB2">
        <w:rPr>
          <w:rFonts w:ascii="Arial" w:hAnsi="Arial" w:cs="Arial"/>
          <w:lang w:eastAsia="ko-KR"/>
        </w:rPr>
        <w:t xml:space="preserve">документов </w:t>
      </w:r>
      <w:r w:rsidR="00BB5F09">
        <w:rPr>
          <w:rFonts w:ascii="Arial" w:hAnsi="Arial" w:cs="Arial"/>
          <w:lang w:eastAsia="ko-KR"/>
        </w:rPr>
        <w:t xml:space="preserve">в количестве </w:t>
      </w:r>
      <w:r w:rsidR="005C435D" w:rsidRPr="00895DB2">
        <w:rPr>
          <w:rFonts w:ascii="Arial" w:hAnsi="Arial" w:cs="Arial"/>
          <w:lang w:eastAsia="ko-KR"/>
        </w:rPr>
        <w:t>____</w:t>
      </w:r>
      <w:r w:rsidR="00BB5F09">
        <w:rPr>
          <w:rFonts w:ascii="Arial" w:hAnsi="Arial" w:cs="Arial"/>
          <w:lang w:eastAsia="ko-KR"/>
        </w:rPr>
        <w:t>_</w:t>
      </w:r>
      <w:r w:rsidR="005C435D" w:rsidRPr="00895DB2">
        <w:rPr>
          <w:rFonts w:ascii="Arial" w:hAnsi="Arial" w:cs="Arial"/>
          <w:lang w:eastAsia="ko-KR"/>
        </w:rPr>
        <w:t xml:space="preserve"> </w:t>
      </w:r>
      <w:r w:rsidR="00BB5F09">
        <w:rPr>
          <w:rFonts w:ascii="Arial" w:hAnsi="Arial" w:cs="Arial"/>
          <w:lang w:eastAsia="ko-KR"/>
        </w:rPr>
        <w:t xml:space="preserve"> </w:t>
      </w:r>
      <w:r w:rsidR="005C435D" w:rsidRPr="00895DB2">
        <w:rPr>
          <w:rFonts w:ascii="Arial" w:hAnsi="Arial" w:cs="Arial"/>
          <w:lang w:eastAsia="ko-KR"/>
        </w:rPr>
        <w:t>листов согласно</w:t>
      </w:r>
      <w:r w:rsidR="00BB5F09">
        <w:rPr>
          <w:rFonts w:ascii="Arial" w:hAnsi="Arial" w:cs="Arial"/>
          <w:lang w:eastAsia="ko-KR"/>
        </w:rPr>
        <w:t xml:space="preserve"> реестру</w:t>
      </w:r>
      <w:r w:rsidR="00FA17AF" w:rsidRPr="00895DB2">
        <w:rPr>
          <w:rFonts w:ascii="Arial" w:hAnsi="Arial" w:cs="Arial"/>
          <w:lang w:eastAsia="ko-KR"/>
        </w:rPr>
        <w:t>:</w:t>
      </w:r>
    </w:p>
    <w:p w:rsidR="00862761" w:rsidRPr="00895DB2" w:rsidRDefault="00862761" w:rsidP="00862761">
      <w:pPr>
        <w:spacing w:before="120" w:after="120" w:line="240" w:lineRule="auto"/>
        <w:ind w:right="142"/>
        <w:jc w:val="both"/>
        <w:rPr>
          <w:rFonts w:ascii="Arial" w:hAnsi="Arial" w:cs="Arial"/>
          <w:lang w:eastAsia="ko-KR"/>
        </w:rPr>
      </w:pPr>
    </w:p>
    <w:tbl>
      <w:tblPr>
        <w:tblStyle w:val="a9"/>
        <w:tblW w:w="0" w:type="auto"/>
        <w:tblInd w:w="108" w:type="dxa"/>
        <w:shd w:val="clear" w:color="000000" w:fill="auto"/>
        <w:tblLook w:val="01E0" w:firstRow="1" w:lastRow="1" w:firstColumn="1" w:lastColumn="1" w:noHBand="0" w:noVBand="0"/>
      </w:tblPr>
      <w:tblGrid>
        <w:gridCol w:w="851"/>
        <w:gridCol w:w="7086"/>
        <w:gridCol w:w="1951"/>
      </w:tblGrid>
      <w:tr w:rsidR="00BB5F09" w:rsidRPr="00895DB2" w:rsidTr="00BB5F09">
        <w:tc>
          <w:tcPr>
            <w:tcW w:w="851" w:type="dxa"/>
            <w:shd w:val="clear" w:color="000000" w:fill="auto"/>
            <w:vAlign w:val="center"/>
          </w:tcPr>
          <w:p w:rsidR="00BB5F09" w:rsidRPr="00895DB2" w:rsidRDefault="00BB5F09" w:rsidP="0096305C">
            <w:pPr>
              <w:spacing w:before="120" w:after="120" w:line="24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№ п/п</w:t>
            </w:r>
          </w:p>
        </w:tc>
        <w:tc>
          <w:tcPr>
            <w:tcW w:w="7086" w:type="dxa"/>
            <w:shd w:val="clear" w:color="000000" w:fill="auto"/>
            <w:vAlign w:val="center"/>
          </w:tcPr>
          <w:p w:rsidR="00BB5F09" w:rsidRPr="00895DB2" w:rsidRDefault="00BB5F09" w:rsidP="0096305C">
            <w:pPr>
              <w:spacing w:before="120" w:after="120" w:line="240" w:lineRule="auto"/>
              <w:ind w:right="142" w:firstLine="539"/>
              <w:jc w:val="center"/>
              <w:rPr>
                <w:rFonts w:ascii="Arial" w:hAnsi="Arial" w:cs="Arial"/>
                <w:lang w:eastAsia="ko-KR"/>
              </w:rPr>
            </w:pPr>
            <w:r w:rsidRPr="00895DB2">
              <w:rPr>
                <w:rFonts w:ascii="Arial" w:hAnsi="Arial" w:cs="Arial"/>
                <w:lang w:eastAsia="ko-KR"/>
              </w:rPr>
              <w:t>Наименование документа</w:t>
            </w:r>
          </w:p>
        </w:tc>
        <w:tc>
          <w:tcPr>
            <w:tcW w:w="1951" w:type="dxa"/>
            <w:shd w:val="clear" w:color="000000" w:fill="auto"/>
            <w:vAlign w:val="center"/>
          </w:tcPr>
          <w:p w:rsidR="00BB5F09" w:rsidRPr="00895DB2" w:rsidRDefault="00BB5F09" w:rsidP="0096305C">
            <w:pPr>
              <w:spacing w:before="120" w:after="120" w:line="240" w:lineRule="auto"/>
              <w:ind w:right="-1"/>
              <w:jc w:val="center"/>
              <w:rPr>
                <w:rFonts w:ascii="Arial" w:hAnsi="Arial" w:cs="Arial"/>
                <w:lang w:eastAsia="ko-KR"/>
              </w:rPr>
            </w:pPr>
            <w:r w:rsidRPr="00895DB2">
              <w:rPr>
                <w:rFonts w:ascii="Arial" w:hAnsi="Arial" w:cs="Arial"/>
                <w:lang w:eastAsia="ko-KR"/>
              </w:rPr>
              <w:t xml:space="preserve">Количество </w:t>
            </w:r>
            <w:r>
              <w:rPr>
                <w:rFonts w:ascii="Arial" w:hAnsi="Arial" w:cs="Arial"/>
                <w:lang w:eastAsia="ko-KR"/>
              </w:rPr>
              <w:t>листов</w:t>
            </w:r>
          </w:p>
        </w:tc>
      </w:tr>
      <w:tr w:rsidR="00BB5F09" w:rsidRPr="00895DB2" w:rsidTr="00BB5F09">
        <w:tc>
          <w:tcPr>
            <w:tcW w:w="851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6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5F09" w:rsidRPr="00895DB2" w:rsidTr="00BB5F09">
        <w:tc>
          <w:tcPr>
            <w:tcW w:w="851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6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5F09" w:rsidRPr="00895DB2" w:rsidTr="00BB5F09">
        <w:tc>
          <w:tcPr>
            <w:tcW w:w="851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6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5F09" w:rsidRPr="00895DB2" w:rsidTr="00BB5F09">
        <w:tc>
          <w:tcPr>
            <w:tcW w:w="7937" w:type="dxa"/>
            <w:gridSpan w:val="2"/>
            <w:shd w:val="clear" w:color="000000" w:fill="auto"/>
            <w:vAlign w:val="bottom"/>
          </w:tcPr>
          <w:p w:rsidR="00BB5F09" w:rsidRPr="00895DB2" w:rsidRDefault="00BB5F09" w:rsidP="0096305C">
            <w:pPr>
              <w:spacing w:before="120" w:after="120" w:line="240" w:lineRule="auto"/>
              <w:ind w:right="142" w:firstLine="539"/>
              <w:jc w:val="right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ИТОГО</w:t>
            </w:r>
          </w:p>
        </w:tc>
        <w:tc>
          <w:tcPr>
            <w:tcW w:w="1951" w:type="dxa"/>
            <w:shd w:val="clear" w:color="000000" w:fill="auto"/>
          </w:tcPr>
          <w:p w:rsidR="00BB5F09" w:rsidRPr="00895DB2" w:rsidRDefault="00BB5F09" w:rsidP="0096305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A17AF" w:rsidRPr="00895DB2" w:rsidRDefault="00B67BE7" w:rsidP="0096305C">
      <w:pPr>
        <w:spacing w:before="120" w:after="120" w:line="240" w:lineRule="auto"/>
        <w:ind w:right="142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Дополнительно </w:t>
      </w:r>
      <w:r w:rsidR="00B7488E">
        <w:rPr>
          <w:rFonts w:ascii="Arial" w:hAnsi="Arial" w:cs="Arial"/>
          <w:lang w:eastAsia="ko-KR"/>
        </w:rPr>
        <w:t>поясняем</w:t>
      </w:r>
      <w:r>
        <w:rPr>
          <w:rFonts w:ascii="Arial" w:hAnsi="Arial" w:cs="Arial"/>
          <w:lang w:eastAsia="ko-KR"/>
        </w:rPr>
        <w:t xml:space="preserve">  </w:t>
      </w:r>
      <w:r w:rsidR="00FA17AF" w:rsidRPr="00895DB2">
        <w:rPr>
          <w:rFonts w:ascii="Arial" w:hAnsi="Arial" w:cs="Arial"/>
          <w:lang w:eastAsia="ko-KR"/>
        </w:rPr>
        <w:t>__________________________________________</w:t>
      </w:r>
      <w:r>
        <w:rPr>
          <w:rFonts w:ascii="Arial" w:hAnsi="Arial" w:cs="Arial"/>
          <w:lang w:eastAsia="ko-KR"/>
        </w:rPr>
        <w:t>_____________</w:t>
      </w:r>
    </w:p>
    <w:p w:rsidR="00FA17AF" w:rsidRPr="00895DB2" w:rsidRDefault="00FA17AF" w:rsidP="0096305C">
      <w:pPr>
        <w:spacing w:before="120" w:after="120" w:line="240" w:lineRule="auto"/>
        <w:ind w:right="142"/>
        <w:jc w:val="both"/>
        <w:rPr>
          <w:rFonts w:ascii="Arial" w:hAnsi="Arial" w:cs="Arial"/>
          <w:lang w:eastAsia="ko-KR"/>
        </w:rPr>
      </w:pPr>
      <w:r w:rsidRPr="00895DB2">
        <w:rPr>
          <w:rFonts w:ascii="Arial" w:hAnsi="Arial" w:cs="Arial"/>
          <w:lang w:eastAsia="ko-KR"/>
        </w:rPr>
        <w:t>____________________________________________________________________</w:t>
      </w:r>
      <w:r w:rsidR="00B67BE7">
        <w:rPr>
          <w:rFonts w:ascii="Arial" w:hAnsi="Arial" w:cs="Arial"/>
          <w:lang w:eastAsia="ko-KR"/>
        </w:rPr>
        <w:t>__________</w:t>
      </w:r>
      <w:r w:rsidRPr="00895DB2">
        <w:rPr>
          <w:rFonts w:ascii="Arial" w:hAnsi="Arial" w:cs="Arial"/>
          <w:lang w:eastAsia="ko-KR"/>
        </w:rPr>
        <w:t>.</w:t>
      </w:r>
    </w:p>
    <w:p w:rsidR="00980476" w:rsidRPr="00895DB2" w:rsidRDefault="00980476" w:rsidP="0096305C">
      <w:pPr>
        <w:spacing w:before="120" w:after="120" w:line="240" w:lineRule="auto"/>
        <w:ind w:right="142" w:firstLine="539"/>
        <w:jc w:val="both"/>
        <w:rPr>
          <w:rFonts w:ascii="Arial" w:hAnsi="Arial" w:cs="Arial"/>
          <w:lang w:eastAsia="ko-KR"/>
        </w:rPr>
      </w:pPr>
    </w:p>
    <w:p w:rsidR="00BB5F09" w:rsidRDefault="00BB5F09" w:rsidP="00895DB2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C2882" w:rsidRPr="00895DB2" w:rsidRDefault="00BB5F09" w:rsidP="00895DB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EC2882" w:rsidRPr="00895DB2">
        <w:rPr>
          <w:rFonts w:ascii="Arial" w:hAnsi="Arial" w:cs="Arial"/>
          <w:sz w:val="22"/>
          <w:szCs w:val="22"/>
        </w:rPr>
        <w:t xml:space="preserve">           </w:t>
      </w:r>
      <w:r w:rsidR="00EC2882" w:rsidRPr="00895DB2">
        <w:rPr>
          <w:rFonts w:ascii="Arial" w:hAnsi="Arial" w:cs="Arial"/>
          <w:i/>
          <w:sz w:val="22"/>
          <w:szCs w:val="22"/>
        </w:rPr>
        <w:t>___________</w:t>
      </w:r>
      <w:r>
        <w:rPr>
          <w:rFonts w:ascii="Arial" w:hAnsi="Arial" w:cs="Arial"/>
          <w:i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EC2882" w:rsidRPr="00895DB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____________________/</w:t>
      </w:r>
    </w:p>
    <w:p w:rsidR="00980476" w:rsidRDefault="00BB5F09" w:rsidP="00895DB2">
      <w:pPr>
        <w:spacing w:line="360" w:lineRule="auto"/>
        <w:ind w:right="142" w:firstLine="539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(должность руководителя)</w:t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  <w:t>(подпись)</w:t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</w:r>
      <w:r>
        <w:rPr>
          <w:rFonts w:ascii="Arial" w:hAnsi="Arial" w:cs="Arial"/>
          <w:lang w:eastAsia="ko-KR"/>
        </w:rPr>
        <w:tab/>
        <w:t>(ФИО)</w:t>
      </w:r>
    </w:p>
    <w:p w:rsidR="00BB5F09" w:rsidRDefault="00BB5F09" w:rsidP="00895DB2">
      <w:pPr>
        <w:spacing w:line="360" w:lineRule="auto"/>
        <w:ind w:right="142" w:firstLine="539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М.П. (при наличии)</w:t>
      </w:r>
    </w:p>
    <w:p w:rsidR="00BB5F09" w:rsidRPr="00895DB2" w:rsidRDefault="00BB5F09" w:rsidP="00895DB2">
      <w:pPr>
        <w:spacing w:line="360" w:lineRule="auto"/>
        <w:ind w:right="142" w:firstLine="539"/>
        <w:jc w:val="both"/>
        <w:rPr>
          <w:rFonts w:ascii="Arial" w:hAnsi="Arial" w:cs="Arial"/>
          <w:lang w:eastAsia="ko-KR"/>
        </w:rPr>
      </w:pPr>
    </w:p>
    <w:sectPr w:rsidR="00BB5F09" w:rsidRPr="00895DB2" w:rsidSect="00895DB2">
      <w:headerReference w:type="default" r:id="rId7"/>
      <w:pgSz w:w="11906" w:h="16838"/>
      <w:pgMar w:top="709" w:right="566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40" w:rsidRDefault="00784D40" w:rsidP="007438FC">
      <w:pPr>
        <w:spacing w:after="0" w:line="240" w:lineRule="auto"/>
      </w:pPr>
      <w:r>
        <w:separator/>
      </w:r>
    </w:p>
  </w:endnote>
  <w:endnote w:type="continuationSeparator" w:id="0">
    <w:p w:rsidR="00784D40" w:rsidRDefault="00784D40" w:rsidP="0074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40" w:rsidRDefault="00784D40" w:rsidP="007438FC">
      <w:pPr>
        <w:spacing w:after="0" w:line="240" w:lineRule="auto"/>
      </w:pPr>
      <w:r>
        <w:separator/>
      </w:r>
    </w:p>
  </w:footnote>
  <w:footnote w:type="continuationSeparator" w:id="0">
    <w:p w:rsidR="00784D40" w:rsidRDefault="00784D40" w:rsidP="0074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Заголовок"/>
      <w:id w:val="615992972"/>
      <w:placeholder>
        <w:docPart w:val="BDC8C25534C84F6CB95190E5C1C9C1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95DB2" w:rsidRDefault="00BB5F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 xml:space="preserve">Фирменный бланк </w:t>
        </w:r>
        <w:r w:rsidR="00862761">
          <w:rPr>
            <w:rFonts w:ascii="Arial" w:eastAsiaTheme="majorEastAsia" w:hAnsi="Arial" w:cs="Arial"/>
            <w:sz w:val="32"/>
            <w:szCs w:val="32"/>
          </w:rPr>
          <w:t>организации</w:t>
        </w:r>
      </w:p>
    </w:sdtContent>
  </w:sdt>
  <w:p w:rsidR="00895DB2" w:rsidRDefault="00895D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4ABB"/>
    <w:multiLevelType w:val="hybridMultilevel"/>
    <w:tmpl w:val="F15885C4"/>
    <w:lvl w:ilvl="0" w:tplc="EF2871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3410F81"/>
    <w:multiLevelType w:val="hybridMultilevel"/>
    <w:tmpl w:val="DC0EA4CC"/>
    <w:lvl w:ilvl="0" w:tplc="06740E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4974A1E"/>
    <w:multiLevelType w:val="hybridMultilevel"/>
    <w:tmpl w:val="8C4A845E"/>
    <w:lvl w:ilvl="0" w:tplc="1292B83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5052A"/>
    <w:rsid w:val="000755CF"/>
    <w:rsid w:val="0008494F"/>
    <w:rsid w:val="00090157"/>
    <w:rsid w:val="000B5E93"/>
    <w:rsid w:val="000B73CD"/>
    <w:rsid w:val="000B7D78"/>
    <w:rsid w:val="000D4BFE"/>
    <w:rsid w:val="00110D66"/>
    <w:rsid w:val="00127118"/>
    <w:rsid w:val="00127E20"/>
    <w:rsid w:val="001303B6"/>
    <w:rsid w:val="00160E52"/>
    <w:rsid w:val="0016194B"/>
    <w:rsid w:val="00165508"/>
    <w:rsid w:val="001766D6"/>
    <w:rsid w:val="001777BF"/>
    <w:rsid w:val="001D1DF8"/>
    <w:rsid w:val="001D4958"/>
    <w:rsid w:val="001E67BC"/>
    <w:rsid w:val="001E6CE4"/>
    <w:rsid w:val="00243125"/>
    <w:rsid w:val="002606D1"/>
    <w:rsid w:val="0027702B"/>
    <w:rsid w:val="00287137"/>
    <w:rsid w:val="0029423D"/>
    <w:rsid w:val="002A5DA2"/>
    <w:rsid w:val="002C14ED"/>
    <w:rsid w:val="00316C57"/>
    <w:rsid w:val="00372533"/>
    <w:rsid w:val="00386E73"/>
    <w:rsid w:val="003912B9"/>
    <w:rsid w:val="00391FB4"/>
    <w:rsid w:val="003E090C"/>
    <w:rsid w:val="003E2646"/>
    <w:rsid w:val="003F12E5"/>
    <w:rsid w:val="00415F92"/>
    <w:rsid w:val="00434850"/>
    <w:rsid w:val="004351AD"/>
    <w:rsid w:val="004565CF"/>
    <w:rsid w:val="00493545"/>
    <w:rsid w:val="004A0402"/>
    <w:rsid w:val="004E48E0"/>
    <w:rsid w:val="005029B1"/>
    <w:rsid w:val="00503694"/>
    <w:rsid w:val="00525B62"/>
    <w:rsid w:val="0052783D"/>
    <w:rsid w:val="00555599"/>
    <w:rsid w:val="00556934"/>
    <w:rsid w:val="00561B03"/>
    <w:rsid w:val="005A1D1E"/>
    <w:rsid w:val="005A601C"/>
    <w:rsid w:val="005C435D"/>
    <w:rsid w:val="005E50EC"/>
    <w:rsid w:val="0065323A"/>
    <w:rsid w:val="00670EEE"/>
    <w:rsid w:val="006A6689"/>
    <w:rsid w:val="006C393D"/>
    <w:rsid w:val="00711387"/>
    <w:rsid w:val="007438FC"/>
    <w:rsid w:val="00784D40"/>
    <w:rsid w:val="007A7175"/>
    <w:rsid w:val="007E2CBE"/>
    <w:rsid w:val="00837870"/>
    <w:rsid w:val="00862761"/>
    <w:rsid w:val="008853C7"/>
    <w:rsid w:val="00890088"/>
    <w:rsid w:val="00891451"/>
    <w:rsid w:val="00895DB2"/>
    <w:rsid w:val="008C5F16"/>
    <w:rsid w:val="008C7506"/>
    <w:rsid w:val="008D4531"/>
    <w:rsid w:val="008E2FED"/>
    <w:rsid w:val="008F4FC9"/>
    <w:rsid w:val="00902A8B"/>
    <w:rsid w:val="00910CA3"/>
    <w:rsid w:val="00947CC1"/>
    <w:rsid w:val="00947D99"/>
    <w:rsid w:val="0096305C"/>
    <w:rsid w:val="00980476"/>
    <w:rsid w:val="009919BA"/>
    <w:rsid w:val="00997F38"/>
    <w:rsid w:val="009A2BC3"/>
    <w:rsid w:val="009A4F7D"/>
    <w:rsid w:val="009A5C15"/>
    <w:rsid w:val="009B0292"/>
    <w:rsid w:val="009E72D2"/>
    <w:rsid w:val="00A04DDB"/>
    <w:rsid w:val="00A15A86"/>
    <w:rsid w:val="00A2798F"/>
    <w:rsid w:val="00A300B7"/>
    <w:rsid w:val="00A80F6F"/>
    <w:rsid w:val="00AA6C9D"/>
    <w:rsid w:val="00AA6F8E"/>
    <w:rsid w:val="00AC12DD"/>
    <w:rsid w:val="00AC1E11"/>
    <w:rsid w:val="00AD2BD2"/>
    <w:rsid w:val="00AE6E8F"/>
    <w:rsid w:val="00AF5D91"/>
    <w:rsid w:val="00B17758"/>
    <w:rsid w:val="00B66CB8"/>
    <w:rsid w:val="00B66CFD"/>
    <w:rsid w:val="00B67BE7"/>
    <w:rsid w:val="00B7488E"/>
    <w:rsid w:val="00B74CF8"/>
    <w:rsid w:val="00B8438D"/>
    <w:rsid w:val="00B97491"/>
    <w:rsid w:val="00BA3626"/>
    <w:rsid w:val="00BB5F09"/>
    <w:rsid w:val="00BD34A0"/>
    <w:rsid w:val="00BD6793"/>
    <w:rsid w:val="00BF60B5"/>
    <w:rsid w:val="00BF775C"/>
    <w:rsid w:val="00BF7D23"/>
    <w:rsid w:val="00C24134"/>
    <w:rsid w:val="00C457C5"/>
    <w:rsid w:val="00C658D1"/>
    <w:rsid w:val="00C812A9"/>
    <w:rsid w:val="00C81DE8"/>
    <w:rsid w:val="00CA184E"/>
    <w:rsid w:val="00CB3E45"/>
    <w:rsid w:val="00CC018B"/>
    <w:rsid w:val="00CD577C"/>
    <w:rsid w:val="00CF5CF5"/>
    <w:rsid w:val="00D22B32"/>
    <w:rsid w:val="00D24DB0"/>
    <w:rsid w:val="00D32481"/>
    <w:rsid w:val="00D44DA5"/>
    <w:rsid w:val="00D4731F"/>
    <w:rsid w:val="00D93036"/>
    <w:rsid w:val="00D94D26"/>
    <w:rsid w:val="00D96CE7"/>
    <w:rsid w:val="00DA202C"/>
    <w:rsid w:val="00DB4E49"/>
    <w:rsid w:val="00DC7038"/>
    <w:rsid w:val="00DD02B0"/>
    <w:rsid w:val="00DD6AC0"/>
    <w:rsid w:val="00E00C49"/>
    <w:rsid w:val="00E129AC"/>
    <w:rsid w:val="00E230A1"/>
    <w:rsid w:val="00E26258"/>
    <w:rsid w:val="00E641A8"/>
    <w:rsid w:val="00E71C00"/>
    <w:rsid w:val="00E82311"/>
    <w:rsid w:val="00EC2882"/>
    <w:rsid w:val="00F172F0"/>
    <w:rsid w:val="00F23869"/>
    <w:rsid w:val="00F62B6A"/>
    <w:rsid w:val="00F74FA9"/>
    <w:rsid w:val="00FA17AF"/>
    <w:rsid w:val="00FB4313"/>
    <w:rsid w:val="00FE54F8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6DEB9-5631-40CA-85E2-71F7413F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6D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2606D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rsid w:val="002606D1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1">
    <w:name w:val="Абзац списка1"/>
    <w:basedOn w:val="a"/>
    <w:rsid w:val="009A5C15"/>
    <w:pPr>
      <w:ind w:left="720"/>
      <w:contextualSpacing/>
    </w:pPr>
  </w:style>
  <w:style w:type="paragraph" w:styleId="a3">
    <w:name w:val="Balloon Text"/>
    <w:basedOn w:val="a"/>
    <w:link w:val="a4"/>
    <w:semiHidden/>
    <w:rsid w:val="00F7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74F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4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38FC"/>
    <w:rPr>
      <w:rFonts w:cs="Times New Roman"/>
    </w:rPr>
  </w:style>
  <w:style w:type="paragraph" w:styleId="a7">
    <w:name w:val="footer"/>
    <w:basedOn w:val="a"/>
    <w:link w:val="a8"/>
    <w:rsid w:val="0074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7438FC"/>
    <w:rPr>
      <w:rFonts w:cs="Times New Roman"/>
    </w:rPr>
  </w:style>
  <w:style w:type="table" w:styleId="a9">
    <w:name w:val="Table Grid"/>
    <w:basedOn w:val="a1"/>
    <w:rsid w:val="00B66C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8C25534C84F6CB95190E5C1C9C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6178D-FE67-4E78-A98C-A2B287C1C813}"/>
      </w:docPartPr>
      <w:docPartBody>
        <w:p w:rsidR="00452EBB" w:rsidRDefault="00B214CE" w:rsidP="00B214CE">
          <w:pPr>
            <w:pStyle w:val="BDC8C25534C84F6CB95190E5C1C9C1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4CE"/>
    <w:rsid w:val="00452EBB"/>
    <w:rsid w:val="005E11EE"/>
    <w:rsid w:val="00B214CE"/>
    <w:rsid w:val="00D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8C25534C84F6CB95190E5C1C9C186">
    <w:name w:val="BDC8C25534C84F6CB95190E5C1C9C186"/>
    <w:rsid w:val="00B21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организации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организации</dc:title>
  <dc:creator>NUGA</dc:creator>
  <cp:lastModifiedBy>Анжела Попадин</cp:lastModifiedBy>
  <cp:revision>2</cp:revision>
  <cp:lastPrinted>2017-02-02T16:10:00Z</cp:lastPrinted>
  <dcterms:created xsi:type="dcterms:W3CDTF">2019-08-22T12:44:00Z</dcterms:created>
  <dcterms:modified xsi:type="dcterms:W3CDTF">2019-08-22T12:44:00Z</dcterms:modified>
</cp:coreProperties>
</file>